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5053F" w:rsidRPr="00257E41" w14:paraId="1EA372A7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749EC09E" w14:textId="77777777" w:rsidR="00C5053F" w:rsidRPr="00257E41" w:rsidRDefault="00C5053F" w:rsidP="00A664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6AF1D4A" wp14:editId="4703876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5053F" w:rsidRPr="00257E41" w14:paraId="695F0E98" w14:textId="77777777" w:rsidTr="00A664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95051CE" w14:textId="77777777" w:rsidR="00C5053F" w:rsidRPr="00257E41" w:rsidRDefault="00C5053F" w:rsidP="00A664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EBFD759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0B57462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C3EA199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9CA6E28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5F0CCE0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1F066C6" w14:textId="77777777" w:rsidR="00C5053F" w:rsidRPr="00257E41" w:rsidRDefault="00C5053F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5053F" w:rsidRPr="00257E41" w14:paraId="5F5EE5D8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7F723766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C42FE0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6D8CE7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5C33C4E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DED53A1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4AE126A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5055EED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A176B96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F8729E3" w14:textId="77777777" w:rsidR="00C5053F" w:rsidRPr="00257E41" w:rsidRDefault="00C5053F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5053F" w:rsidRPr="00257E41" w14:paraId="38C077D1" w14:textId="77777777" w:rsidTr="00A66402">
        <w:trPr>
          <w:trHeight w:val="612"/>
        </w:trPr>
        <w:tc>
          <w:tcPr>
            <w:tcW w:w="2056" w:type="dxa"/>
            <w:noWrap/>
            <w:vAlign w:val="bottom"/>
          </w:tcPr>
          <w:p w14:paraId="56A47D63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F6B2AB5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D526999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DA9F88F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CB167F5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CEDEBF6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81FA8F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7610A6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B697BD6" w14:textId="77777777" w:rsidR="00C5053F" w:rsidRPr="00257E41" w:rsidRDefault="00C5053F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5053F" w:rsidRPr="00257E41" w14:paraId="02B6AAD8" w14:textId="77777777" w:rsidTr="00A664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153CF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B8FF97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324A6D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5E1A22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1D385D" w14:textId="77777777" w:rsidR="00C5053F" w:rsidRPr="00257E41" w:rsidRDefault="00C5053F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A07E921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876A50" w14:textId="77777777" w:rsidR="00C5053F" w:rsidRPr="00257E41" w:rsidRDefault="00C5053F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0631F0" w14:textId="043C92D1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2023</w:t>
            </w:r>
          </w:p>
        </w:tc>
      </w:tr>
      <w:tr w:rsidR="00C5053F" w:rsidRPr="00257E41" w14:paraId="4FF51475" w14:textId="77777777" w:rsidTr="00A664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4CE1A" w14:textId="77777777" w:rsidR="00C5053F" w:rsidRPr="00CE3ED7" w:rsidRDefault="00C5053F" w:rsidP="00A664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386AC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27369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4277F6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0D2A9" w14:textId="6D6F8836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9E8360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D22B585" w14:textId="77777777" w:rsidR="00C5053F" w:rsidRPr="00257E41" w:rsidRDefault="00C5053F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9A7946" w14:textId="6369F456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B309E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5053F" w:rsidRPr="00257E41" w14:paraId="071CACAC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EBE79" w14:textId="77777777" w:rsidR="00C5053F" w:rsidRPr="00CE3ED7" w:rsidRDefault="00C5053F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E7DE600" w14:textId="4B5F7952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ED50C2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401C9C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396695C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C54BC59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9CA7893" w14:textId="77777777" w:rsidR="00C5053F" w:rsidRPr="00257E41" w:rsidRDefault="00C5053F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807BDE" w14:textId="79E64E78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5053F" w:rsidRPr="00257E41" w14:paraId="34EE9E57" w14:textId="77777777" w:rsidTr="00A664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8FEB9" w14:textId="77777777" w:rsidR="00C5053F" w:rsidRPr="00CE3ED7" w:rsidRDefault="00C5053F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F100E8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CAE4F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7C100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33EE9A" w14:textId="6AC9661E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553602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0596B6" w14:textId="77777777" w:rsidR="00C5053F" w:rsidRPr="00257E41" w:rsidRDefault="00C5053F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738F7E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54CAA3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5053F" w:rsidRPr="00257E41" w14:paraId="5F5CD866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3D4240" w14:textId="77777777" w:rsidR="00C5053F" w:rsidRPr="00CE3ED7" w:rsidRDefault="00C5053F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6237880" w14:textId="01490179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D2ABE0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18A75D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D95F59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2B9486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EDC58D" w14:textId="77777777" w:rsidR="00C5053F" w:rsidRPr="00257E41" w:rsidRDefault="00C5053F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C08936" w14:textId="135D4E0D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5053F" w:rsidRPr="00257E41" w14:paraId="512FAF9B" w14:textId="77777777" w:rsidTr="00A664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69D98" w14:textId="77777777" w:rsidR="00C5053F" w:rsidRPr="00CE3ED7" w:rsidRDefault="00C5053F" w:rsidP="00A66402">
            <w:pPr>
              <w:spacing w:after="0"/>
              <w:rPr>
                <w:rFonts w:eastAsia="Times New Roman"/>
                <w:smallCaps/>
              </w:rPr>
            </w:pPr>
            <w:r w:rsidRPr="00C875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389035" w14:textId="28BE1256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011FBD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B7160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92FF1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A0EFA4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163E2C" w14:textId="77777777" w:rsidR="00C5053F" w:rsidRPr="00257E41" w:rsidRDefault="00C5053F" w:rsidP="00A664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BDE6C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70B72A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5053F" w:rsidRPr="00257E41" w14:paraId="347EAB34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0B622" w14:textId="77777777" w:rsidR="00C5053F" w:rsidRPr="00CE3ED7" w:rsidRDefault="00C5053F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08149C" w14:textId="1ED2350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0B91D8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6D7E5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F55085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1EE078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A9659D8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501B638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DB85AC2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5053F" w:rsidRPr="00257E41" w14:paraId="31957355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7AC4DA" w14:textId="77777777" w:rsidR="00C5053F" w:rsidRPr="00CE3ED7" w:rsidRDefault="00C5053F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2DECCAA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5E7E22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19B92A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E15FCB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E24B900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DA0F10" w14:textId="77777777" w:rsidR="00C5053F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580BF64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73B2C5B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4216E69" w14:textId="77777777" w:rsidR="00C5053F" w:rsidRPr="00257E41" w:rsidRDefault="00C5053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765EC4" w14:textId="77777777" w:rsidR="00C5053F" w:rsidRDefault="00C5053F" w:rsidP="00C5053F">
      <w:pPr>
        <w:pStyle w:val="NoSpacing"/>
        <w:rPr>
          <w:b/>
        </w:rPr>
      </w:pPr>
    </w:p>
    <w:p w14:paraId="511E6BB4" w14:textId="408665A6" w:rsidR="00C5053F" w:rsidRDefault="00C5053F" w:rsidP="00C5053F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Detective Vanegas to be paid for Eighty (80) hours of compensation time that he has accumulated in his comp time bank; and</w:t>
      </w:r>
    </w:p>
    <w:p w14:paraId="1716C4D1" w14:textId="77777777" w:rsidR="00C5053F" w:rsidRDefault="00C5053F" w:rsidP="00C5053F">
      <w:pPr>
        <w:pStyle w:val="NoSpacing"/>
      </w:pPr>
    </w:p>
    <w:p w14:paraId="5F893308" w14:textId="186A377B" w:rsidR="00C5053F" w:rsidRDefault="00C5053F" w:rsidP="00C5053F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for Detective Vanegas to be paid shall be </w:t>
      </w:r>
      <w:r w:rsidRPr="00C52D83">
        <w:t>$</w:t>
      </w:r>
      <w:r>
        <w:t>68.86 per hour for a total amount of $5,508.80 and</w:t>
      </w:r>
    </w:p>
    <w:p w14:paraId="2D77A115" w14:textId="77777777" w:rsidR="00C5053F" w:rsidRDefault="00C5053F" w:rsidP="00C5053F">
      <w:pPr>
        <w:pStyle w:val="NoSpacing"/>
      </w:pPr>
    </w:p>
    <w:p w14:paraId="616B8109" w14:textId="77777777" w:rsidR="00C5053F" w:rsidRDefault="00C5053F" w:rsidP="00C5053F">
      <w:pPr>
        <w:pStyle w:val="NoSpacing"/>
      </w:pPr>
      <w:r w:rsidRPr="00583A40">
        <w:rPr>
          <w:b/>
        </w:rPr>
        <w:t>WHEREAS</w:t>
      </w:r>
      <w:r>
        <w:rPr>
          <w:b/>
        </w:rPr>
        <w:t>, I, Joseph Iannaconi</w:t>
      </w:r>
      <w:r>
        <w:t xml:space="preserve"> Chief Financial Officer, hereby certify that funds shall be made available for this purpose; under line item for Salaries &amp; Wages:</w:t>
      </w:r>
    </w:p>
    <w:p w14:paraId="74423160" w14:textId="77777777" w:rsidR="00C5053F" w:rsidRDefault="00C5053F" w:rsidP="00C5053F">
      <w:pPr>
        <w:pStyle w:val="NoSpacing"/>
      </w:pPr>
    </w:p>
    <w:p w14:paraId="2A6D1A6D" w14:textId="77777777" w:rsidR="00C5053F" w:rsidRDefault="00C5053F" w:rsidP="00C5053F">
      <w:pPr>
        <w:pStyle w:val="NoSpacing"/>
      </w:pPr>
      <w:r>
        <w:t xml:space="preserve">____________________________________ </w:t>
      </w:r>
    </w:p>
    <w:p w14:paraId="369B8677" w14:textId="77777777" w:rsidR="00C5053F" w:rsidRDefault="00C5053F" w:rsidP="00C5053F">
      <w:pPr>
        <w:pStyle w:val="NoSpacing"/>
      </w:pPr>
      <w:r>
        <w:t>Joseph Iannaconi Jr. CFO</w:t>
      </w:r>
    </w:p>
    <w:p w14:paraId="078245EC" w14:textId="77777777" w:rsidR="00C5053F" w:rsidRDefault="00C5053F" w:rsidP="00C5053F">
      <w:pPr>
        <w:pStyle w:val="NoSpacing"/>
      </w:pPr>
    </w:p>
    <w:p w14:paraId="2BC1152D" w14:textId="7CF8C2E2" w:rsidR="00C5053F" w:rsidRDefault="00C5053F" w:rsidP="00C5053F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Detective Vanegas request to be paid for Eighty  (80) hours of his banked compensatory time is hereby granted as per the Police Chief’s memo.</w:t>
      </w:r>
    </w:p>
    <w:p w14:paraId="295619CB" w14:textId="77777777" w:rsidR="00C5053F" w:rsidRDefault="00C5053F" w:rsidP="00C5053F">
      <w:pPr>
        <w:rPr>
          <w:b/>
        </w:rPr>
      </w:pPr>
    </w:p>
    <w:p w14:paraId="67284E4B" w14:textId="77777777" w:rsidR="00C5053F" w:rsidRDefault="00C5053F" w:rsidP="00C5053F">
      <w:pPr>
        <w:rPr>
          <w:b/>
        </w:rPr>
      </w:pPr>
    </w:p>
    <w:p w14:paraId="10509360" w14:textId="319AD4F8" w:rsidR="00C5053F" w:rsidRPr="007A5F3C" w:rsidRDefault="00C5053F" w:rsidP="00C5053F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>
        <w:rPr>
          <w:rFonts w:eastAsia="Calibri"/>
          <w:b/>
        </w:rPr>
        <w:t>May 15, 2023.</w:t>
      </w:r>
    </w:p>
    <w:p w14:paraId="7E329493" w14:textId="77777777" w:rsidR="00C5053F" w:rsidRPr="007A5F3C" w:rsidRDefault="00C5053F" w:rsidP="00C5053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57ACF46" w14:textId="77777777" w:rsidR="00C5053F" w:rsidRPr="007A5F3C" w:rsidRDefault="00C5053F" w:rsidP="00C5053F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 </w:t>
      </w:r>
      <w:proofErr w:type="spellStart"/>
      <w:r>
        <w:rPr>
          <w:rFonts w:eastAsia="Times New Roman"/>
          <w:b/>
          <w:szCs w:val="20"/>
        </w:rPr>
        <w:t>Partland</w:t>
      </w:r>
      <w:proofErr w:type="spellEnd"/>
      <w:r>
        <w:rPr>
          <w:rFonts w:eastAsia="Times New Roman"/>
          <w:b/>
          <w:szCs w:val="20"/>
        </w:rPr>
        <w:t xml:space="preserve">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036EA4A6" w14:textId="77777777" w:rsidR="00C5053F" w:rsidRPr="007A5F3C" w:rsidRDefault="00C5053F" w:rsidP="00C5053F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>Mayor</w:t>
      </w:r>
      <w:r w:rsidRPr="007A5F3C">
        <w:rPr>
          <w:rFonts w:eastAsia="Times New Roman"/>
          <w:b/>
          <w:szCs w:val="20"/>
        </w:rPr>
        <w:t xml:space="preserve">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Borough Clerk</w:t>
      </w:r>
    </w:p>
    <w:p w14:paraId="78D0AD47" w14:textId="77777777" w:rsidR="00217E2C" w:rsidRDefault="0038290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3F"/>
    <w:rsid w:val="002838DE"/>
    <w:rsid w:val="002B4661"/>
    <w:rsid w:val="00382909"/>
    <w:rsid w:val="00C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72A0"/>
  <w15:chartTrackingRefBased/>
  <w15:docId w15:val="{C4B914F1-98CD-4911-B9EB-B1583C21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53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53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2023-04-28T15:32:00Z</dcterms:created>
  <dcterms:modified xsi:type="dcterms:W3CDTF">2023-04-28T15:32:00Z</dcterms:modified>
</cp:coreProperties>
</file>