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7611D524" w:rsidR="00DE3C8F" w:rsidRPr="00F13413" w:rsidRDefault="005619B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 2023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38C14C65" w:rsidR="00DE3C8F" w:rsidRPr="00F13413" w:rsidRDefault="005619B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DD4295">
              <w:rPr>
                <w:rFonts w:eastAsia="Times New Roman"/>
                <w:sz w:val="20"/>
                <w:szCs w:val="20"/>
              </w:rPr>
              <w:t>-062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08197544" w:rsidR="00500E91" w:rsidRPr="00F13413" w:rsidRDefault="00500E91" w:rsidP="00F13413">
      <w:pPr>
        <w:jc w:val="center"/>
        <w:rPr>
          <w:b/>
        </w:rPr>
      </w:pPr>
      <w:r w:rsidRPr="00F13413">
        <w:rPr>
          <w:b/>
        </w:rPr>
        <w:t>Authorization to P</w:t>
      </w:r>
      <w:r w:rsidR="005619B1">
        <w:rPr>
          <w:b/>
        </w:rPr>
        <w:t>urchase 2024 Roll-Off Truck</w:t>
      </w:r>
    </w:p>
    <w:p w14:paraId="68D4BF08" w14:textId="6D926A93" w:rsidR="00500E91" w:rsidRDefault="00500E91" w:rsidP="00F13413">
      <w:r w:rsidRPr="00F13413">
        <w:rPr>
          <w:b/>
        </w:rPr>
        <w:t>WHEREAS,</w:t>
      </w:r>
      <w:r w:rsidRPr="00F13413">
        <w:t xml:space="preserve"> the Borough of E</w:t>
      </w:r>
      <w:r w:rsidR="005619B1">
        <w:t xml:space="preserve">dgewater </w:t>
      </w:r>
      <w:r w:rsidR="00A7537C">
        <w:t xml:space="preserve">is </w:t>
      </w:r>
      <w:r w:rsidR="005619B1">
        <w:t>seeking to purchase one (1) New 2024 Volvo Model VHD64F Roll-Off Truck cab and chassis for use by the Edgewater Department of Public Works</w:t>
      </w:r>
      <w:r w:rsidRPr="00F13413">
        <w:t>; and</w:t>
      </w:r>
    </w:p>
    <w:p w14:paraId="250F79B9" w14:textId="77777777" w:rsidR="00DD4295" w:rsidRPr="00F13413" w:rsidRDefault="00DD4295" w:rsidP="00F13413">
      <w:pPr>
        <w:rPr>
          <w:b/>
        </w:rPr>
      </w:pPr>
    </w:p>
    <w:p w14:paraId="69ECF7F5" w14:textId="5DBD6C79" w:rsidR="00500E91" w:rsidRDefault="00A7537C" w:rsidP="00500E91">
      <w:r>
        <w:rPr>
          <w:b/>
        </w:rPr>
        <w:t xml:space="preserve">WHEREAS, </w:t>
      </w:r>
      <w:r>
        <w:t>this equipment is available to purchase under a state contract of the State of New Jersey</w:t>
      </w:r>
      <w:r w:rsidR="00882C9F">
        <w:t>,</w:t>
      </w:r>
      <w:r>
        <w:t xml:space="preserve"> contract number: 12-X-22251-T-2809</w:t>
      </w:r>
      <w:r w:rsidR="00882C9F">
        <w:t>,</w:t>
      </w:r>
      <w:r>
        <w:t xml:space="preserve"> through the authorized vender Beyer Brothers, 109 Broad Avenue, Fairview New Jersey 07022</w:t>
      </w:r>
      <w:r w:rsidR="00500E91" w:rsidRPr="00F13413">
        <w:t>; and</w:t>
      </w:r>
    </w:p>
    <w:p w14:paraId="46F7359F" w14:textId="77777777" w:rsidR="00DD4295" w:rsidRPr="00F13413" w:rsidRDefault="00DD4295" w:rsidP="00500E91"/>
    <w:p w14:paraId="40057779" w14:textId="14D10289" w:rsidR="00500E91" w:rsidRDefault="00500E91" w:rsidP="006D6839">
      <w:r w:rsidRPr="00F13413">
        <w:rPr>
          <w:b/>
        </w:rPr>
        <w:t>NOW THEREFORE BE IT RESOLVED,</w:t>
      </w:r>
      <w:r w:rsidRPr="00F13413">
        <w:t xml:space="preserve"> by the Mayor and Council that it hereby authoriz</w:t>
      </w:r>
      <w:r w:rsidR="006D6839">
        <w:t>es the Borough to purchase one (1) New 2024 Volvo Model VHD64F Roll-Off Truck cab and chassis,</w:t>
      </w:r>
      <w:r w:rsidR="00882C9F" w:rsidRPr="00882C9F">
        <w:t xml:space="preserve"> </w:t>
      </w:r>
      <w:r w:rsidR="00882C9F">
        <w:t xml:space="preserve">with roll-off hoist ARH-75-22-HD </w:t>
      </w:r>
      <w:r w:rsidR="006D6839">
        <w:t>New Jersey State Contract 12-X-22251-T-2809 from Beyer Brothers, 109 Broad Avenue, Fairview New Jersey 07022.</w:t>
      </w:r>
    </w:p>
    <w:p w14:paraId="315AF938" w14:textId="77777777" w:rsidR="00DD4295" w:rsidRDefault="00DD4295" w:rsidP="006D6839"/>
    <w:p w14:paraId="72CCDA0D" w14:textId="0A179CB5" w:rsidR="006D6839" w:rsidRDefault="006D6839" w:rsidP="006D6839">
      <w:r>
        <w:rPr>
          <w:b/>
        </w:rPr>
        <w:t xml:space="preserve">BE IT FURTHER RESOLVED, </w:t>
      </w:r>
      <w:r>
        <w:t>that the above referenced equipment will cost two hundred twenty-six thousand two hundred forty-seven dollars $226,247.00 as authorized by New Jersey State contract 12-X-22251-T-2809.</w:t>
      </w:r>
    </w:p>
    <w:p w14:paraId="46E38A8B" w14:textId="77777777" w:rsidR="00DD4295" w:rsidRPr="006D6839" w:rsidRDefault="00DD4295" w:rsidP="006D6839"/>
    <w:p w14:paraId="26B9CBED" w14:textId="4AB7CBFD" w:rsidR="00500E91" w:rsidRPr="00F13413" w:rsidRDefault="00500E91" w:rsidP="00500E91">
      <w:r w:rsidRPr="00F13413">
        <w:rPr>
          <w:b/>
        </w:rPr>
        <w:t>BE IT FURTHER RESOLVED,</w:t>
      </w:r>
      <w:r w:rsidRPr="00F13413">
        <w:t xml:space="preserve"> that I, Joseph Iannaconi, CFO o</w:t>
      </w:r>
      <w:r w:rsidR="00882C9F">
        <w:t>f the Borough of Edgewater, do</w:t>
      </w:r>
      <w:r w:rsidRPr="00F13413">
        <w:t xml:space="preserve"> hereby certify that funding is av</w:t>
      </w:r>
      <w:r w:rsidR="006D6839">
        <w:t>ailable for the purchase of one (1) New 2024 Volvo Model VHD64F Roll-Off Truck cab and chassis with roll-off hoist ARH-75-22-HD</w:t>
      </w:r>
      <w:r w:rsidR="00882C9F">
        <w:t xml:space="preserve"> in bond ordinance 2022-19 adopted on December 12, 2022.</w:t>
      </w:r>
    </w:p>
    <w:p w14:paraId="35322DF8" w14:textId="77777777" w:rsidR="00F13413" w:rsidRPr="00F13413" w:rsidRDefault="00F13413" w:rsidP="00500E91"/>
    <w:p w14:paraId="40D11691" w14:textId="77777777" w:rsidR="00500E91" w:rsidRPr="00F13413" w:rsidRDefault="00500E91" w:rsidP="00F13413">
      <w:pPr>
        <w:pStyle w:val="NoSpacing"/>
        <w:rPr>
          <w:b/>
        </w:rPr>
      </w:pPr>
      <w:r w:rsidRPr="00F13413">
        <w:rPr>
          <w:b/>
        </w:rPr>
        <w:t>_______________________</w:t>
      </w:r>
    </w:p>
    <w:p w14:paraId="305B9FDA" w14:textId="77777777" w:rsidR="00500E91" w:rsidRPr="00F13413" w:rsidRDefault="00500E91" w:rsidP="00F13413">
      <w:pPr>
        <w:pStyle w:val="NoSpacing"/>
        <w:rPr>
          <w:b/>
        </w:rPr>
      </w:pPr>
      <w:r w:rsidRPr="00F13413">
        <w:rPr>
          <w:b/>
        </w:rPr>
        <w:t>Joseph Iannaconi, Jr.</w:t>
      </w:r>
    </w:p>
    <w:p w14:paraId="4F97F598" w14:textId="77777777" w:rsidR="00882C9F" w:rsidRDefault="00882C9F" w:rsidP="00F13413">
      <w:pPr>
        <w:pStyle w:val="NoSpacing"/>
      </w:pPr>
    </w:p>
    <w:p w14:paraId="3C8B8B49" w14:textId="79FF653D" w:rsidR="00F13413" w:rsidRPr="00F13413" w:rsidRDefault="00F13413" w:rsidP="00F13413">
      <w:pPr>
        <w:pStyle w:val="NoSpacing"/>
        <w:rPr>
          <w:b/>
        </w:rPr>
      </w:pPr>
      <w:r w:rsidRPr="00F13413">
        <w:rPr>
          <w:rFonts w:eastAsia="Times New Roman"/>
          <w:b/>
          <w:bCs/>
        </w:rPr>
        <w:t xml:space="preserve">I hereby certify that the above resolution was adopted by the </w:t>
      </w:r>
      <w:r w:rsidR="00882C9F">
        <w:rPr>
          <w:rFonts w:eastAsia="Times New Roman"/>
          <w:b/>
          <w:bCs/>
        </w:rPr>
        <w:t>Governing Body on January 17, 2023.</w:t>
      </w:r>
    </w:p>
    <w:p w14:paraId="506B3E6B" w14:textId="08C446D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13413">
        <w:rPr>
          <w:rFonts w:eastAsia="Calibri"/>
          <w:b/>
        </w:rPr>
        <w:tab/>
      </w:r>
    </w:p>
    <w:p w14:paraId="6CDE5BAD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3D4672FA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52B5AE12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13413">
        <w:rPr>
          <w:rFonts w:eastAsia="Calibri"/>
          <w:b/>
        </w:rPr>
        <w:t>____________________________</w:t>
      </w:r>
      <w:r w:rsidRPr="00F13413">
        <w:rPr>
          <w:rFonts w:eastAsia="Calibri"/>
          <w:b/>
        </w:rPr>
        <w:tab/>
      </w:r>
      <w:r w:rsidRPr="00F13413">
        <w:rPr>
          <w:rFonts w:eastAsia="Calibri"/>
          <w:b/>
        </w:rPr>
        <w:tab/>
      </w:r>
      <w:r w:rsidRPr="00F13413">
        <w:rPr>
          <w:rFonts w:eastAsia="Calibri"/>
          <w:b/>
        </w:rPr>
        <w:tab/>
        <w:t>________________________</w:t>
      </w:r>
    </w:p>
    <w:p w14:paraId="1EE3CCCC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Times New Roman"/>
          <w:b/>
        </w:rPr>
      </w:pPr>
      <w:r w:rsidRPr="00F13413">
        <w:rPr>
          <w:rFonts w:eastAsia="Times New Roman"/>
          <w:b/>
        </w:rPr>
        <w:t xml:space="preserve">Michael J. McPartland       </w:t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  <w:t>Annamarie O’Connor, RMC</w:t>
      </w:r>
      <w:r w:rsidRPr="00F13413">
        <w:rPr>
          <w:rFonts w:eastAsia="Times New Roman"/>
          <w:b/>
        </w:rPr>
        <w:tab/>
      </w:r>
    </w:p>
    <w:p w14:paraId="243462F0" w14:textId="77777777" w:rsidR="00F13413" w:rsidRPr="00F13413" w:rsidRDefault="00F13413" w:rsidP="00F13413">
      <w:pPr>
        <w:tabs>
          <w:tab w:val="left" w:pos="368"/>
        </w:tabs>
        <w:spacing w:after="0"/>
        <w:rPr>
          <w:b/>
        </w:rPr>
      </w:pPr>
      <w:r w:rsidRPr="00F13413">
        <w:rPr>
          <w:rFonts w:eastAsia="Times New Roman"/>
          <w:b/>
        </w:rPr>
        <w:t xml:space="preserve">Mayor </w:t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  <w:t>Borough Clerk</w:t>
      </w:r>
      <w:r w:rsidRPr="00F13413">
        <w:rPr>
          <w:b/>
          <w:sz w:val="22"/>
          <w:szCs w:val="22"/>
        </w:rPr>
        <w:t>, RMC</w:t>
      </w:r>
    </w:p>
    <w:p w14:paraId="771E35E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500E91"/>
    <w:rsid w:val="005619B1"/>
    <w:rsid w:val="006D6839"/>
    <w:rsid w:val="00882C9F"/>
    <w:rsid w:val="008C0834"/>
    <w:rsid w:val="00970F7D"/>
    <w:rsid w:val="00A7537C"/>
    <w:rsid w:val="00CE32BC"/>
    <w:rsid w:val="00DD4295"/>
    <w:rsid w:val="00DE3C8F"/>
    <w:rsid w:val="00EB050D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2023-01-13T20:04:00Z</dcterms:created>
  <dcterms:modified xsi:type="dcterms:W3CDTF">2023-01-13T20:04:00Z</dcterms:modified>
</cp:coreProperties>
</file>