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462FC" w:rsidRPr="00257E41" w14:paraId="3B551A07" w14:textId="77777777" w:rsidTr="00A743CA">
        <w:trPr>
          <w:trHeight w:val="390"/>
        </w:trPr>
        <w:tc>
          <w:tcPr>
            <w:tcW w:w="2056" w:type="dxa"/>
            <w:noWrap/>
            <w:vAlign w:val="bottom"/>
          </w:tcPr>
          <w:p w14:paraId="4B2A07FC" w14:textId="77777777" w:rsidR="009462FC" w:rsidRPr="00257E41" w:rsidRDefault="009462FC" w:rsidP="00A743C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E3BA70B" wp14:editId="6184404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462FC" w:rsidRPr="00257E41" w14:paraId="4655B459" w14:textId="77777777" w:rsidTr="00A743C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6813833" w14:textId="77777777" w:rsidR="009462FC" w:rsidRPr="00257E41" w:rsidRDefault="009462FC" w:rsidP="00A743C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0F4A088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3BF7852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3779F62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F2A31EB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0C9CA81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86A914D" w14:textId="77777777" w:rsidR="009462FC" w:rsidRPr="00257E41" w:rsidRDefault="009462FC" w:rsidP="00A743C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462FC" w:rsidRPr="00257E41" w14:paraId="79493B45" w14:textId="77777777" w:rsidTr="00A743CA">
        <w:trPr>
          <w:trHeight w:val="390"/>
        </w:trPr>
        <w:tc>
          <w:tcPr>
            <w:tcW w:w="2056" w:type="dxa"/>
            <w:noWrap/>
            <w:vAlign w:val="bottom"/>
          </w:tcPr>
          <w:p w14:paraId="4AD45D54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00D30BD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513989B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D232E5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9F76B0F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3D2FFA2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0A5B3E2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FF2AA43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B7A98EC" w14:textId="77777777" w:rsidR="009462FC" w:rsidRPr="00257E41" w:rsidRDefault="009462FC" w:rsidP="00A743C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462FC" w:rsidRPr="00257E41" w14:paraId="0B582BC1" w14:textId="77777777" w:rsidTr="00A743CA">
        <w:trPr>
          <w:trHeight w:val="612"/>
        </w:trPr>
        <w:tc>
          <w:tcPr>
            <w:tcW w:w="2056" w:type="dxa"/>
            <w:noWrap/>
            <w:vAlign w:val="bottom"/>
          </w:tcPr>
          <w:p w14:paraId="0973C659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98CF69C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FDD93F0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2815327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65FC779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37451A9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6D9F08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87AB931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71F6AFC" w14:textId="77777777" w:rsidR="009462FC" w:rsidRPr="00257E41" w:rsidRDefault="009462FC" w:rsidP="00A743C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462FC" w:rsidRPr="00257E41" w14:paraId="15F43A76" w14:textId="77777777" w:rsidTr="00A743C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3354C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708890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33E1FE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719369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30D738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7BD6266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774C1D6" w14:textId="77777777" w:rsidR="009462FC" w:rsidRPr="00257E41" w:rsidRDefault="009462FC" w:rsidP="00A743C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3D2655" w14:textId="4C090C7F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</w:t>
            </w:r>
            <w:r w:rsidR="00D2092C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9462FC" w:rsidRPr="00257E41" w14:paraId="5EDCD994" w14:textId="77777777" w:rsidTr="00A743C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38174" w14:textId="77777777" w:rsidR="009462FC" w:rsidRPr="00CE3ED7" w:rsidRDefault="009462FC" w:rsidP="00A743C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3A2F02" w14:textId="52CFA25E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A40D6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0614CD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58EC1D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670740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78DFF9D" w14:textId="77777777" w:rsidR="009462FC" w:rsidRPr="00257E41" w:rsidRDefault="009462FC" w:rsidP="00A743C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93E9F2" w14:textId="0B4A630A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2E6CB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462FC" w:rsidRPr="00257E41" w14:paraId="00349AF4" w14:textId="77777777" w:rsidTr="00A743C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93E8D1" w14:textId="77777777" w:rsidR="009462FC" w:rsidRPr="00CE3ED7" w:rsidRDefault="009462FC" w:rsidP="00A743C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A5782E7" w14:textId="0294D202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459DC1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C1B3AE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116E763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6B79E40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D3EDC90" w14:textId="77777777" w:rsidR="009462FC" w:rsidRPr="00257E41" w:rsidRDefault="009462FC" w:rsidP="00A743C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A03596" w14:textId="66E49873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462FC" w:rsidRPr="00257E41" w14:paraId="22058436" w14:textId="77777777" w:rsidTr="00A743C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2945D9" w14:textId="77777777" w:rsidR="009462FC" w:rsidRPr="00CE3ED7" w:rsidRDefault="009462FC" w:rsidP="00A743C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69936A" w14:textId="224952BF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491BDA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BE6BF0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FA5D6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3C9DFCE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9BAC3E" w14:textId="77777777" w:rsidR="009462FC" w:rsidRPr="00257E41" w:rsidRDefault="009462FC" w:rsidP="00A743C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2B882A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136B3B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462FC" w:rsidRPr="00257E41" w14:paraId="16076D0E" w14:textId="77777777" w:rsidTr="00A743C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ADD3EC" w14:textId="77777777" w:rsidR="009462FC" w:rsidRPr="00CE3ED7" w:rsidRDefault="009462FC" w:rsidP="00A743C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FA7E970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B34C52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83CF70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B9DA06" w14:textId="3390BDD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7EDE5F4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9BB04F" w14:textId="77777777" w:rsidR="009462FC" w:rsidRPr="00257E41" w:rsidRDefault="009462FC" w:rsidP="00A743C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C7AB67" w14:textId="6AB96DE8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462FC" w:rsidRPr="00257E41" w14:paraId="52F64480" w14:textId="77777777" w:rsidTr="00A743C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EF755F" w14:textId="77777777" w:rsidR="009462FC" w:rsidRPr="00CE3ED7" w:rsidRDefault="009462FC" w:rsidP="00A743C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769BB2" w14:textId="71F82FD2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FE1DD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8D233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34AC1E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BBE093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A353F9" w14:textId="77777777" w:rsidR="009462FC" w:rsidRPr="00257E41" w:rsidRDefault="009462FC" w:rsidP="00A743C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958DD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32F539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462FC" w:rsidRPr="00257E41" w14:paraId="1DC2818D" w14:textId="77777777" w:rsidTr="00A743C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AED690" w14:textId="77777777" w:rsidR="009462FC" w:rsidRPr="00CE3ED7" w:rsidRDefault="009462FC" w:rsidP="00A743C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6A3A03" w14:textId="594F723D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406DEB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C58845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0985DF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361AECD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57BD2CE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A52E4A1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919CC61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462FC" w:rsidRPr="00257E41" w14:paraId="63D878E9" w14:textId="77777777" w:rsidTr="00A743C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F0CFAB" w14:textId="77777777" w:rsidR="009462FC" w:rsidRPr="00CE3ED7" w:rsidRDefault="009462FC" w:rsidP="00A743C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65BBDF8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93ADAE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7ADD34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84EA70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E22764B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B211082" w14:textId="77777777" w:rsidR="009462FC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E832F67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9BE7D01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BCE4921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2A381A7" w14:textId="5701FF9E" w:rsidR="009462FC" w:rsidRPr="005203FF" w:rsidRDefault="009462FC" w:rsidP="009462FC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</w:t>
      </w:r>
      <w:r>
        <w:t>22-</w:t>
      </w:r>
      <w:proofErr w:type="gramStart"/>
      <w:r>
        <w:t>2023  License</w:t>
      </w:r>
      <w:proofErr w:type="gramEnd"/>
      <w:r>
        <w:t xml:space="preserve"> Term. </w:t>
      </w:r>
    </w:p>
    <w:p w14:paraId="55B19292" w14:textId="77777777" w:rsidR="009462FC" w:rsidRPr="005203FF" w:rsidRDefault="009462FC" w:rsidP="009462FC">
      <w:pPr>
        <w:pStyle w:val="NoSpacing"/>
      </w:pPr>
    </w:p>
    <w:p w14:paraId="1850E002" w14:textId="77777777" w:rsidR="009462FC" w:rsidRPr="005203FF" w:rsidRDefault="009462FC" w:rsidP="009462FC">
      <w:pPr>
        <w:pStyle w:val="NoSpacing"/>
        <w:rPr>
          <w:b/>
        </w:rPr>
      </w:pPr>
    </w:p>
    <w:p w14:paraId="71AE6598" w14:textId="77777777" w:rsidR="009462FC" w:rsidRPr="00D60FA1" w:rsidRDefault="009462FC" w:rsidP="009462FC">
      <w:pPr>
        <w:pStyle w:val="NoSpacing"/>
      </w:pPr>
    </w:p>
    <w:p w14:paraId="4A7C7340" w14:textId="77777777" w:rsidR="009462FC" w:rsidRDefault="009462FC" w:rsidP="009462FC">
      <w:pPr>
        <w:rPr>
          <w:rFonts w:eastAsia="Times New Roman"/>
          <w:b/>
          <w:bCs/>
          <w:sz w:val="20"/>
          <w:szCs w:val="20"/>
        </w:rPr>
      </w:pPr>
    </w:p>
    <w:p w14:paraId="235E41FB" w14:textId="77777777" w:rsidR="009462FC" w:rsidRDefault="009462FC" w:rsidP="009462FC">
      <w:pPr>
        <w:pStyle w:val="NoSpacing"/>
        <w:rPr>
          <w:b/>
        </w:rPr>
      </w:pPr>
    </w:p>
    <w:p w14:paraId="72160AF4" w14:textId="77777777" w:rsidR="009462FC" w:rsidRPr="00F758C0" w:rsidRDefault="009462FC" w:rsidP="009462FC">
      <w:pPr>
        <w:spacing w:line="276" w:lineRule="auto"/>
        <w:ind w:left="-630"/>
        <w:rPr>
          <w:rFonts w:eastAsia="Calibri"/>
        </w:rPr>
      </w:pPr>
      <w:r w:rsidRPr="005203FF">
        <w:rPr>
          <w:b/>
        </w:rPr>
        <w:t>0213-33-007-006</w:t>
      </w:r>
      <w:r w:rsidRPr="005203FF">
        <w:t xml:space="preserve"> </w:t>
      </w:r>
      <w:r w:rsidRPr="00121834">
        <w:rPr>
          <w:b/>
        </w:rPr>
        <w:t>Edgewater Liquor Inc. – t/a Edgewater Wine &amp; Spirits – 543 River</w:t>
      </w:r>
      <w:r>
        <w:rPr>
          <w:b/>
        </w:rPr>
        <w:t xml:space="preserve"> Road</w:t>
      </w:r>
    </w:p>
    <w:p w14:paraId="52AF2B80" w14:textId="77777777" w:rsidR="009462FC" w:rsidRDefault="009462FC" w:rsidP="009462FC">
      <w:pPr>
        <w:rPr>
          <w:rFonts w:eastAsia="Times New Roman"/>
          <w:b/>
          <w:bCs/>
          <w:sz w:val="20"/>
          <w:szCs w:val="20"/>
        </w:rPr>
      </w:pPr>
    </w:p>
    <w:p w14:paraId="2524A6E4" w14:textId="77777777" w:rsidR="009462FC" w:rsidRDefault="009462FC" w:rsidP="009462FC">
      <w:pPr>
        <w:rPr>
          <w:rFonts w:eastAsia="Times New Roman"/>
          <w:b/>
          <w:bCs/>
          <w:sz w:val="20"/>
          <w:szCs w:val="20"/>
        </w:rPr>
      </w:pPr>
    </w:p>
    <w:p w14:paraId="0A23470F" w14:textId="77777777" w:rsidR="009462FC" w:rsidRDefault="009462FC" w:rsidP="009462FC">
      <w:pPr>
        <w:rPr>
          <w:rFonts w:eastAsia="Times New Roman"/>
          <w:b/>
          <w:bCs/>
          <w:sz w:val="20"/>
          <w:szCs w:val="20"/>
        </w:rPr>
      </w:pPr>
    </w:p>
    <w:p w14:paraId="0669AFD8" w14:textId="77777777" w:rsidR="009462FC" w:rsidRDefault="009462FC" w:rsidP="009462FC">
      <w:pPr>
        <w:rPr>
          <w:rFonts w:eastAsia="Times New Roman"/>
          <w:b/>
          <w:bCs/>
          <w:sz w:val="20"/>
          <w:szCs w:val="20"/>
        </w:rPr>
      </w:pPr>
    </w:p>
    <w:p w14:paraId="1F8B9716" w14:textId="77777777" w:rsidR="009462FC" w:rsidRDefault="009462FC" w:rsidP="009462FC">
      <w:pPr>
        <w:rPr>
          <w:rFonts w:eastAsia="Times New Roman"/>
          <w:b/>
          <w:bCs/>
          <w:sz w:val="20"/>
          <w:szCs w:val="20"/>
        </w:rPr>
      </w:pPr>
    </w:p>
    <w:p w14:paraId="492FE183" w14:textId="39D59BE4" w:rsidR="009462FC" w:rsidRPr="00CE3ED7" w:rsidRDefault="009462FC" w:rsidP="009462FC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May 1</w:t>
      </w:r>
      <w:r w:rsidR="00D2092C">
        <w:rPr>
          <w:rFonts w:eastAsia="Times New Roman"/>
          <w:b/>
          <w:bCs/>
          <w:sz w:val="20"/>
          <w:szCs w:val="20"/>
        </w:rPr>
        <w:t>6</w:t>
      </w:r>
      <w:r>
        <w:rPr>
          <w:rFonts w:eastAsia="Times New Roman"/>
          <w:b/>
          <w:bCs/>
          <w:sz w:val="20"/>
          <w:szCs w:val="20"/>
        </w:rPr>
        <w:t>, 2022</w:t>
      </w:r>
      <w:r>
        <w:rPr>
          <w:rFonts w:eastAsia="Calibri"/>
          <w:b/>
          <w:sz w:val="20"/>
          <w:szCs w:val="20"/>
        </w:rPr>
        <w:tab/>
      </w:r>
    </w:p>
    <w:p w14:paraId="4CEB331C" w14:textId="77777777" w:rsidR="009462FC" w:rsidRDefault="009462FC" w:rsidP="009462F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6148ED0" w14:textId="77777777" w:rsidR="009462FC" w:rsidRDefault="009462FC" w:rsidP="009462F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DB7B302" w14:textId="77777777" w:rsidR="009462FC" w:rsidRPr="00CE3ED7" w:rsidRDefault="009462FC" w:rsidP="009462FC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5B5B0780" w14:textId="77777777" w:rsidR="009462FC" w:rsidRDefault="009462FC" w:rsidP="009462FC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59D3673B" w14:textId="77777777" w:rsidR="00217E2C" w:rsidRDefault="00D2092C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FC"/>
    <w:rsid w:val="002838DE"/>
    <w:rsid w:val="002B4661"/>
    <w:rsid w:val="009462FC"/>
    <w:rsid w:val="00D2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1F358"/>
  <w15:chartTrackingRefBased/>
  <w15:docId w15:val="{098BD616-A0E7-4AC2-9E0B-4C374638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2F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62F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2022-04-26T18:42:00Z</dcterms:created>
  <dcterms:modified xsi:type="dcterms:W3CDTF">2022-04-26T18:42:00Z</dcterms:modified>
</cp:coreProperties>
</file>