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BD5627" w:rsidRPr="00DC2B5D" w:rsidTr="002B1C43">
        <w:trPr>
          <w:trHeight w:val="390"/>
        </w:trPr>
        <w:tc>
          <w:tcPr>
            <w:tcW w:w="205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55631C" wp14:editId="03C8003E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D5627" w:rsidRPr="00DC2B5D" w:rsidTr="002B1C4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D5627" w:rsidRPr="00DC2B5D" w:rsidRDefault="00BD5627" w:rsidP="002B1C4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5627" w:rsidRPr="00DC2B5D" w:rsidTr="002B1C43">
        <w:trPr>
          <w:trHeight w:val="390"/>
        </w:trPr>
        <w:tc>
          <w:tcPr>
            <w:tcW w:w="205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C2B5D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5627" w:rsidRPr="00DC2B5D" w:rsidTr="002B1C43">
        <w:trPr>
          <w:trHeight w:val="612"/>
        </w:trPr>
        <w:tc>
          <w:tcPr>
            <w:tcW w:w="2056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5627" w:rsidRPr="00DC2B5D" w:rsidTr="002B1C4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C2B5D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May 19,  2014</w:t>
            </w:r>
          </w:p>
        </w:tc>
      </w:tr>
      <w:tr w:rsidR="00BD5627" w:rsidRPr="00DC2B5D" w:rsidTr="002B1C4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BD5627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2014-140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D5627" w:rsidRPr="00DC2B5D" w:rsidTr="002B1C4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5627" w:rsidRPr="00DC2B5D" w:rsidTr="002B1C4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D5627" w:rsidRPr="00DC2B5D" w:rsidTr="002B1C4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C2B5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5627" w:rsidRPr="00DC2B5D" w:rsidTr="002B1C4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C2B5D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5627" w:rsidRPr="00DC2B5D" w:rsidTr="002B1C4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C2B5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5627" w:rsidRPr="00DC2B5D" w:rsidTr="002B1C4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C2B5D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noWrap/>
            <w:vAlign w:val="bottom"/>
          </w:tcPr>
          <w:p w:rsidR="00BD5627" w:rsidRPr="00DC2B5D" w:rsidRDefault="00BD5627" w:rsidP="002B1C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D5627" w:rsidRDefault="00BD5627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ascii="Times New Roman" w:eastAsia="Times New Roman" w:hAnsi="Times New Roman" w:cs="Times New Roman"/>
          <w:sz w:val="20"/>
          <w:szCs w:val="20"/>
        </w:rPr>
      </w:pPr>
    </w:p>
    <w:p w:rsidR="00BD5627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>WHEREAS the position of EMT (Emergency Medical Technician) exists in the Borough of Edgewater as authorized by Borough Ordinance No. 1351-2006; and</w:t>
      </w: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>WHEREAS a vacancy exists in this position; and</w:t>
      </w: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>WHEREAS the following candidate who has been serving in the part-time position of EMT is recommended for appointment to the position of full-time EMT:</w:t>
      </w: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David </w:t>
      </w:r>
      <w:proofErr w:type="spellStart"/>
      <w:r>
        <w:rPr>
          <w:rFonts w:eastAsia="Times New Roman"/>
        </w:rPr>
        <w:t>Lewie</w:t>
      </w:r>
      <w:proofErr w:type="spellEnd"/>
      <w:r>
        <w:rPr>
          <w:rFonts w:eastAsia="Times New Roman"/>
        </w:rPr>
        <w:t>, Bergenfield, New Jersey</w:t>
      </w: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>WHEREAS said candidate has provided a valid NJ EMT certification, a satisfactory physical and a satisfactory drug and alcohol screening; and</w:t>
      </w: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>NOW THEREFORE BE IT RESOLVED by the Governing Body that the above applicant is hereby appointed to the full-time position of EMT effective immediately at a salary of $33,220.79 as in accordance with current salary ordinance; and</w:t>
      </w: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>BE IT FURTHER RESOLVED that this position does include full benefits once the waiting period has been met; and</w:t>
      </w: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 xml:space="preserve">BE IT FURTHER RESOLVED that the appointee shall make bi-weekly contributions towards his medical benefits. </w:t>
      </w:r>
    </w:p>
    <w:p w:rsidR="002B1C43" w:rsidRDefault="002B1C43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BD5627" w:rsidRPr="00BD5627" w:rsidRDefault="00BD5627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  <w:r w:rsidRPr="00BD5627">
        <w:rPr>
          <w:rFonts w:eastAsia="Times New Roman"/>
        </w:rPr>
        <w:t>I hereby certify that the above resolution was adopted by the Mayor and Council on May 19, 2014.</w:t>
      </w:r>
    </w:p>
    <w:p w:rsidR="00BD5627" w:rsidRPr="00BD5627" w:rsidRDefault="00BD5627" w:rsidP="00BD562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  <w:rPr>
          <w:rFonts w:eastAsia="Times New Roman"/>
        </w:rPr>
      </w:pPr>
    </w:p>
    <w:p w:rsidR="00BD5627" w:rsidRPr="00BD5627" w:rsidRDefault="00BD5627" w:rsidP="00BD562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  <w:t xml:space="preserve">____________________________ </w:t>
      </w:r>
    </w:p>
    <w:p w:rsidR="00BD5627" w:rsidRPr="00BD5627" w:rsidRDefault="00BD5627" w:rsidP="00BD5627">
      <w:pPr>
        <w:spacing w:after="0"/>
        <w:rPr>
          <w:rFonts w:eastAsia="Times New Roman"/>
          <w:b/>
        </w:rPr>
      </w:pP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  <w:b/>
        </w:rPr>
        <w:t>BARBARA RAE, RMC, CMC</w:t>
      </w:r>
      <w:r w:rsidRPr="00BD5627">
        <w:rPr>
          <w:rFonts w:eastAsia="Times New Roman"/>
          <w:b/>
        </w:rPr>
        <w:tab/>
      </w:r>
      <w:r w:rsidRPr="00BD5627">
        <w:rPr>
          <w:rFonts w:eastAsia="Times New Roman"/>
          <w:b/>
        </w:rPr>
        <w:tab/>
      </w:r>
    </w:p>
    <w:p w:rsidR="001A525E" w:rsidRPr="00BD5627" w:rsidRDefault="00BD5627" w:rsidP="00B965DB">
      <w:pPr>
        <w:spacing w:after="0"/>
      </w:pP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</w:r>
      <w:r w:rsidRPr="00BD5627">
        <w:rPr>
          <w:rFonts w:eastAsia="Times New Roman"/>
        </w:rPr>
        <w:tab/>
        <w:t>Borough Clerk</w:t>
      </w:r>
      <w:bookmarkStart w:id="0" w:name="_GoBack"/>
      <w:bookmarkEnd w:id="0"/>
    </w:p>
    <w:sectPr w:rsidR="001A525E" w:rsidRPr="00BD5627" w:rsidSect="002B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27"/>
    <w:rsid w:val="001A525E"/>
    <w:rsid w:val="002B1C43"/>
    <w:rsid w:val="006C191C"/>
    <w:rsid w:val="00790718"/>
    <w:rsid w:val="00A8507A"/>
    <w:rsid w:val="00B965DB"/>
    <w:rsid w:val="00B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2014-05-16T16:04:00Z</dcterms:created>
  <dcterms:modified xsi:type="dcterms:W3CDTF">2014-05-16T16:04:00Z</dcterms:modified>
</cp:coreProperties>
</file>